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D3" w:rsidRDefault="001A74A6" w:rsidP="001A7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конкурсы  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3128"/>
        <w:gridCol w:w="1843"/>
        <w:gridCol w:w="1701"/>
        <w:gridCol w:w="1778"/>
      </w:tblGrid>
      <w:tr w:rsidR="001A74A6" w:rsidTr="001A74A6">
        <w:tc>
          <w:tcPr>
            <w:tcW w:w="2112" w:type="dxa"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12" w:type="dxa"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12" w:type="dxa"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28" w:type="dxa"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Инструмент, класс</w:t>
            </w:r>
          </w:p>
        </w:tc>
        <w:tc>
          <w:tcPr>
            <w:tcW w:w="1701" w:type="dxa"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78" w:type="dxa"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Участников/</w:t>
            </w: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A74A6" w:rsidTr="001A74A6">
        <w:tc>
          <w:tcPr>
            <w:tcW w:w="2112" w:type="dxa"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Юрюзань</w:t>
            </w:r>
          </w:p>
        </w:tc>
        <w:tc>
          <w:tcPr>
            <w:tcW w:w="2112" w:type="dxa"/>
          </w:tcPr>
          <w:p w:rsidR="001A74A6" w:rsidRPr="007D0B3B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3B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и исполнителей солдатской песни</w:t>
            </w:r>
          </w:p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3B">
              <w:rPr>
                <w:rFonts w:ascii="Times New Roman" w:hAnsi="Times New Roman" w:cs="Times New Roman"/>
                <w:sz w:val="24"/>
                <w:szCs w:val="24"/>
              </w:rPr>
              <w:t>«Служу России!»</w:t>
            </w:r>
          </w:p>
          <w:p w:rsidR="00FB0931" w:rsidRPr="001A74A6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3128" w:type="dxa"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С.</w:t>
            </w: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</w:t>
            </w:r>
          </w:p>
        </w:tc>
        <w:tc>
          <w:tcPr>
            <w:tcW w:w="1843" w:type="dxa"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5</w:t>
            </w: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3</w:t>
            </w:r>
          </w:p>
        </w:tc>
        <w:tc>
          <w:tcPr>
            <w:tcW w:w="1701" w:type="dxa"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78" w:type="dxa"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1A74A6" w:rsidTr="001A74A6">
        <w:trPr>
          <w:trHeight w:val="390"/>
        </w:trPr>
        <w:tc>
          <w:tcPr>
            <w:tcW w:w="2112" w:type="dxa"/>
            <w:vMerge w:val="restart"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2112" w:type="dxa"/>
            <w:vMerge w:val="restart"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фестиваль-конкурс исполнителей на народных инструментах «Скоморошина»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7C5">
              <w:rPr>
                <w:rFonts w:ascii="Times New Roman" w:hAnsi="Times New Roman" w:cs="Times New Roman"/>
                <w:sz w:val="28"/>
                <w:szCs w:val="28"/>
              </w:rPr>
              <w:t>Шутько</w:t>
            </w:r>
            <w:proofErr w:type="spellEnd"/>
            <w:r w:rsidRPr="000C27C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C5">
              <w:rPr>
                <w:rFonts w:ascii="Times New Roman" w:hAnsi="Times New Roman" w:cs="Times New Roman"/>
                <w:sz w:val="28"/>
                <w:szCs w:val="28"/>
              </w:rPr>
              <w:t>Аккордеон,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C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778" w:type="dxa"/>
            <w:vMerge w:val="restart"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</w:tr>
      <w:tr w:rsidR="001A74A6" w:rsidTr="001A74A6">
        <w:trPr>
          <w:trHeight w:val="435"/>
        </w:trPr>
        <w:tc>
          <w:tcPr>
            <w:tcW w:w="2112" w:type="dxa"/>
            <w:vMerge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Самойлова Н.В.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7C5">
              <w:rPr>
                <w:rFonts w:ascii="Times New Roman" w:hAnsi="Times New Roman" w:cs="Times New Roman"/>
                <w:sz w:val="28"/>
                <w:szCs w:val="28"/>
              </w:rPr>
              <w:t>Котт</w:t>
            </w:r>
            <w:proofErr w:type="spellEnd"/>
            <w:r w:rsidRPr="000C27C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C5">
              <w:rPr>
                <w:rFonts w:ascii="Times New Roman" w:hAnsi="Times New Roman" w:cs="Times New Roman"/>
                <w:sz w:val="28"/>
                <w:szCs w:val="28"/>
              </w:rPr>
              <w:t>Баян,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78" w:type="dxa"/>
            <w:vMerge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A6" w:rsidTr="001A74A6">
        <w:trPr>
          <w:trHeight w:val="1095"/>
        </w:trPr>
        <w:tc>
          <w:tcPr>
            <w:tcW w:w="2112" w:type="dxa"/>
            <w:vMerge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Бухмастова Н.Н.</w:t>
            </w:r>
          </w:p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. Кола</w:t>
            </w:r>
            <w:r w:rsidR="00B004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Варганова Е.</w:t>
            </w:r>
          </w:p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ВаргановаЕ</w:t>
            </w:r>
            <w:proofErr w:type="spellEnd"/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74A6" w:rsidRPr="0043736E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Домра, 5</w:t>
            </w:r>
          </w:p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C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C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1A74A6" w:rsidRPr="000C27C5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C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7C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778" w:type="dxa"/>
            <w:vMerge/>
          </w:tcPr>
          <w:p w:rsidR="001A74A6" w:rsidRPr="001A74A6" w:rsidRDefault="001A74A6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A8" w:rsidTr="001A74A6">
        <w:trPr>
          <w:trHeight w:val="1095"/>
        </w:trPr>
        <w:tc>
          <w:tcPr>
            <w:tcW w:w="2112" w:type="dxa"/>
            <w:vMerge w:val="restart"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6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6">
              <w:rPr>
                <w:rFonts w:ascii="Times New Roman" w:hAnsi="Times New Roman" w:cs="Times New Roman"/>
                <w:sz w:val="24"/>
                <w:szCs w:val="24"/>
              </w:rPr>
              <w:t>ДК Юрюзан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12" w:type="dxa"/>
            <w:vMerge w:val="restart"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6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художественного творчества «Созвездие талантов»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И. –Королев В.</w:t>
            </w: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Е.- Н.Окунев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6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2</w:t>
            </w: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Аккордеон-баян,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778" w:type="dxa"/>
            <w:vMerge w:val="restart"/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  <w:tr w:rsidR="00FF3EA8" w:rsidTr="001A74A6">
        <w:trPr>
          <w:trHeight w:val="1170"/>
        </w:trPr>
        <w:tc>
          <w:tcPr>
            <w:tcW w:w="2112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Бухмастова Н.Н.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Кола</w:t>
            </w:r>
            <w:r w:rsidR="00B004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ВаргановаЕ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ВаргановаЕ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Решетова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5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778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A8" w:rsidTr="00FF3EA8">
        <w:trPr>
          <w:trHeight w:val="750"/>
        </w:trPr>
        <w:tc>
          <w:tcPr>
            <w:tcW w:w="2112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(1 школа)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(2 школа)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778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A8" w:rsidTr="001A74A6">
        <w:trPr>
          <w:trHeight w:val="615"/>
        </w:trPr>
        <w:tc>
          <w:tcPr>
            <w:tcW w:w="2112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</w:t>
            </w:r>
          </w:p>
          <w:p w:rsid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 3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778" w:type="dxa"/>
            <w:vMerge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A8" w:rsidTr="001A74A6">
        <w:trPr>
          <w:trHeight w:val="615"/>
        </w:trPr>
        <w:tc>
          <w:tcPr>
            <w:tcW w:w="2112" w:type="dxa"/>
          </w:tcPr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11.03.2016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ЦД «Октябрь»</w:t>
            </w:r>
          </w:p>
          <w:p w:rsidR="00FF3EA8" w:rsidRPr="001A74A6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Катав-Ивановск</w:t>
            </w:r>
          </w:p>
        </w:tc>
        <w:tc>
          <w:tcPr>
            <w:tcW w:w="2112" w:type="dxa"/>
          </w:tcPr>
          <w:p w:rsidR="00FF3EA8" w:rsidRPr="000110ED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hAnsi="Times New Roman" w:cs="Times New Roman"/>
                <w:sz w:val="24"/>
                <w:szCs w:val="24"/>
              </w:rPr>
              <w:t xml:space="preserve"> «Звучите ярко!»</w:t>
            </w:r>
          </w:p>
          <w:p w:rsidR="00FF3EA8" w:rsidRPr="001A74A6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hAnsi="Times New Roman" w:cs="Times New Roman"/>
                <w:sz w:val="24"/>
                <w:szCs w:val="24"/>
              </w:rPr>
              <w:t>Фестиваль эстрадной песни «Здравствуй, песня!»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В.Аракелян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А.Вершинина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С.Богданова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Д.Воробьева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М.Фатыхова</w:t>
            </w:r>
            <w:proofErr w:type="spellEnd"/>
          </w:p>
          <w:p w:rsid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Ансамбль «Радость»</w:t>
            </w:r>
          </w:p>
          <w:p w:rsidR="000C27C5" w:rsidRPr="00FF3EA8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F3EA8" w:rsidRP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A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778" w:type="dxa"/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Default="00914202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A8" w:rsidTr="00FB0931">
        <w:tc>
          <w:tcPr>
            <w:tcW w:w="2112" w:type="dxa"/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27.02.2016.</w:t>
            </w: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  <w:tc>
          <w:tcPr>
            <w:tcW w:w="2112" w:type="dxa"/>
          </w:tcPr>
          <w:p w:rsidR="00FF3EA8" w:rsidRPr="004C7F2F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7F2F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конкурс</w:t>
            </w:r>
          </w:p>
          <w:p w:rsidR="00FF3EA8" w:rsidRPr="004C7F2F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F">
              <w:rPr>
                <w:rFonts w:ascii="Times New Roman" w:hAnsi="Times New Roman" w:cs="Times New Roman"/>
                <w:sz w:val="24"/>
                <w:szCs w:val="24"/>
              </w:rPr>
              <w:t>«Творческое музицирование</w:t>
            </w:r>
          </w:p>
          <w:p w:rsid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2F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сольфеджио»</w:t>
            </w:r>
          </w:p>
          <w:p w:rsidR="000C27C5" w:rsidRPr="001A74A6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3128" w:type="dxa"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1</w:t>
            </w:r>
          </w:p>
        </w:tc>
        <w:tc>
          <w:tcPr>
            <w:tcW w:w="1701" w:type="dxa"/>
          </w:tcPr>
          <w:p w:rsidR="00FF3EA8" w:rsidRDefault="00FF3EA8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F3EA8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A8" w:rsidRPr="001A74A6" w:rsidRDefault="00FF3EA8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B0931" w:rsidTr="00FB0931">
        <w:trPr>
          <w:trHeight w:val="1350"/>
        </w:trPr>
        <w:tc>
          <w:tcPr>
            <w:tcW w:w="2112" w:type="dxa"/>
            <w:vMerge w:val="restart"/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</w:t>
            </w: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Катав-Ивановская </w:t>
            </w: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12" w:type="dxa"/>
            <w:vMerge w:val="restart"/>
          </w:tcPr>
          <w:p w:rsidR="00FB0931" w:rsidRDefault="00FB0931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«Звучите ярко!»</w:t>
            </w:r>
          </w:p>
          <w:p w:rsidR="00FB0931" w:rsidRDefault="00FB0931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253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школьный конкурс баянистов и аккордеонистов «Веселые переборы»</w:t>
            </w:r>
          </w:p>
          <w:p w:rsidR="000C27C5" w:rsidRPr="00FB0931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FB0931" w:rsidRPr="0043736E" w:rsidRDefault="00FB0931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Иван Агафонов</w:t>
            </w:r>
          </w:p>
          <w:p w:rsidR="00FB0931" w:rsidRPr="0043736E" w:rsidRDefault="00FB0931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Вячеслав Королев</w:t>
            </w:r>
          </w:p>
          <w:p w:rsidR="00FB0931" w:rsidRPr="0043736E" w:rsidRDefault="00FB0931" w:rsidP="00F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Овчиников</w:t>
            </w:r>
            <w:proofErr w:type="spellEnd"/>
          </w:p>
          <w:p w:rsidR="00FB0931" w:rsidRDefault="00FB0931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Бикбаторов</w:t>
            </w:r>
            <w:proofErr w:type="spellEnd"/>
          </w:p>
          <w:p w:rsidR="000C27C5" w:rsidRDefault="000C27C5" w:rsidP="00F90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0931" w:rsidRPr="0043736E" w:rsidRDefault="0043736E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</w:t>
            </w:r>
            <w:r w:rsidR="00FB0931" w:rsidRPr="0043736E">
              <w:rPr>
                <w:rFonts w:ascii="Times New Roman" w:hAnsi="Times New Roman" w:cs="Times New Roman"/>
                <w:sz w:val="24"/>
                <w:szCs w:val="24"/>
              </w:rPr>
              <w:t xml:space="preserve">он, 2 </w:t>
            </w:r>
          </w:p>
          <w:p w:rsidR="00FB0931" w:rsidRPr="0043736E" w:rsidRDefault="0043736E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</w:t>
            </w:r>
            <w:r w:rsidR="00FB0931" w:rsidRPr="0043736E">
              <w:rPr>
                <w:rFonts w:ascii="Times New Roman" w:hAnsi="Times New Roman" w:cs="Times New Roman"/>
                <w:sz w:val="24"/>
                <w:szCs w:val="24"/>
              </w:rPr>
              <w:t xml:space="preserve">он, 2 </w:t>
            </w:r>
          </w:p>
          <w:p w:rsidR="00FB0931" w:rsidRPr="0043736E" w:rsidRDefault="0043736E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</w:t>
            </w:r>
            <w:r w:rsidR="00FB0931" w:rsidRPr="0043736E">
              <w:rPr>
                <w:rFonts w:ascii="Times New Roman" w:hAnsi="Times New Roman" w:cs="Times New Roman"/>
                <w:sz w:val="24"/>
                <w:szCs w:val="24"/>
              </w:rPr>
              <w:t xml:space="preserve">он, 4 </w:t>
            </w:r>
          </w:p>
          <w:p w:rsidR="00FB0931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баян, 2</w:t>
            </w:r>
            <w:r w:rsidRPr="00426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B0931" w:rsidRPr="0043736E" w:rsidRDefault="00FB0931" w:rsidP="00FB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778" w:type="dxa"/>
            <w:vMerge w:val="restart"/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31" w:rsidTr="00FB0931">
        <w:trPr>
          <w:trHeight w:val="840"/>
        </w:trPr>
        <w:tc>
          <w:tcPr>
            <w:tcW w:w="2112" w:type="dxa"/>
            <w:vMerge/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B0931" w:rsidRDefault="00FB0931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 Н.В.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Иван Ельцов</w:t>
            </w:r>
          </w:p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Вадим Сафин</w:t>
            </w:r>
          </w:p>
          <w:p w:rsidR="000C27C5" w:rsidRPr="0043736E" w:rsidRDefault="000C27C5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баян, 2 класс</w:t>
            </w:r>
          </w:p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баян, 4 класс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B0931" w:rsidRPr="0043736E" w:rsidRDefault="00FB0931" w:rsidP="00FB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6E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778" w:type="dxa"/>
            <w:vMerge/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31" w:rsidTr="001A74A6">
        <w:tc>
          <w:tcPr>
            <w:tcW w:w="2112" w:type="dxa"/>
          </w:tcPr>
          <w:p w:rsidR="00FB0931" w:rsidRDefault="00FB0931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  <w:p w:rsidR="00FB0931" w:rsidRDefault="00FB0931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</w:t>
            </w:r>
          </w:p>
          <w:p w:rsidR="00FB0931" w:rsidRDefault="00FB0931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Катав-Ивановская ДШИ</w:t>
            </w:r>
          </w:p>
        </w:tc>
        <w:tc>
          <w:tcPr>
            <w:tcW w:w="2112" w:type="dxa"/>
          </w:tcPr>
          <w:p w:rsidR="00FB0931" w:rsidRDefault="00FB0931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hAnsi="Times New Roman" w:cs="Times New Roman"/>
                <w:sz w:val="24"/>
                <w:szCs w:val="24"/>
              </w:rPr>
              <w:t xml:space="preserve"> «Звучите ярко!»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академического хорового пения</w:t>
            </w:r>
          </w:p>
          <w:p w:rsidR="00FB0931" w:rsidRDefault="00FB0931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«Созвучие»</w:t>
            </w:r>
          </w:p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C5" w:rsidRPr="00914202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И.В.</w:t>
            </w: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Колач Е.В.</w:t>
            </w:r>
          </w:p>
        </w:tc>
        <w:tc>
          <w:tcPr>
            <w:tcW w:w="3128" w:type="dxa"/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младших классов</w:t>
            </w:r>
          </w:p>
          <w:p w:rsidR="00FB0931" w:rsidRDefault="00FB0931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средних классов</w:t>
            </w:r>
          </w:p>
        </w:tc>
        <w:tc>
          <w:tcPr>
            <w:tcW w:w="1843" w:type="dxa"/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931" w:rsidRDefault="00FB0931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FB0931" w:rsidRDefault="00FB0931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  <w:tc>
          <w:tcPr>
            <w:tcW w:w="1778" w:type="dxa"/>
          </w:tcPr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1" w:rsidRDefault="00FB0931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0C27C5" w:rsidTr="004622D8">
        <w:trPr>
          <w:trHeight w:val="525"/>
        </w:trPr>
        <w:tc>
          <w:tcPr>
            <w:tcW w:w="2112" w:type="dxa"/>
            <w:vMerge w:val="restart"/>
          </w:tcPr>
          <w:p w:rsidR="000C27C5" w:rsidRDefault="000C27C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26.11.2016</w:t>
            </w:r>
          </w:p>
          <w:p w:rsidR="000C27C5" w:rsidRDefault="000C27C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</w:t>
            </w:r>
          </w:p>
          <w:p w:rsidR="000C27C5" w:rsidRDefault="000C27C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Катав-Ивановская ДШИ</w:t>
            </w:r>
          </w:p>
          <w:p w:rsidR="000C27C5" w:rsidRDefault="000C27C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0C27C5" w:rsidRDefault="000C27C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D">
              <w:rPr>
                <w:rFonts w:ascii="Times New Roman" w:hAnsi="Times New Roman" w:cs="Times New Roman"/>
                <w:sz w:val="24"/>
                <w:szCs w:val="24"/>
              </w:rPr>
              <w:t xml:space="preserve"> «Звучите ярко!»</w:t>
            </w:r>
          </w:p>
          <w:p w:rsidR="000C27C5" w:rsidRDefault="000C27C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фестиваль ансамблевого музицирования</w:t>
            </w:r>
          </w:p>
          <w:p w:rsidR="000C27C5" w:rsidRPr="000110ED" w:rsidRDefault="000C27C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самоцветы»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И.-Королев В.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778" w:type="dxa"/>
            <w:vMerge w:val="restart"/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0C27C5" w:rsidTr="000D5A0C">
        <w:trPr>
          <w:trHeight w:val="1335"/>
        </w:trPr>
        <w:tc>
          <w:tcPr>
            <w:tcW w:w="2112" w:type="dxa"/>
            <w:vMerge/>
          </w:tcPr>
          <w:p w:rsidR="000C27C5" w:rsidRDefault="000C27C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0C27C5" w:rsidRPr="000110ED" w:rsidRDefault="000C27C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Бухмастова Н.Н.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Колач Е.В.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Е.-Решетова А.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А.-Харитонова К.-Абрамова В.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Буренков 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6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5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</w:p>
        </w:tc>
        <w:tc>
          <w:tcPr>
            <w:tcW w:w="1778" w:type="dxa"/>
            <w:vMerge/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C5" w:rsidTr="000C27C5">
        <w:trPr>
          <w:trHeight w:val="549"/>
        </w:trPr>
        <w:tc>
          <w:tcPr>
            <w:tcW w:w="2112" w:type="dxa"/>
            <w:vMerge/>
          </w:tcPr>
          <w:p w:rsidR="000C27C5" w:rsidRDefault="000C27C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0C27C5" w:rsidRPr="000110ED" w:rsidRDefault="000C27C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Колач Е.В.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Средин Е.- Фадин Г.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Балалайка, 1-фортепиано,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</w:tc>
        <w:tc>
          <w:tcPr>
            <w:tcW w:w="1778" w:type="dxa"/>
            <w:vMerge/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C5" w:rsidTr="000C27C5">
        <w:trPr>
          <w:trHeight w:val="990"/>
        </w:trPr>
        <w:tc>
          <w:tcPr>
            <w:tcW w:w="2112" w:type="dxa"/>
            <w:vMerge/>
          </w:tcPr>
          <w:p w:rsidR="000C27C5" w:rsidRDefault="000C27C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0C27C5" w:rsidRPr="000110ED" w:rsidRDefault="000C27C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С.В.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Ю.-Калуга В.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Д.-Горшкова А.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Загорский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1,2</w:t>
            </w:r>
          </w:p>
          <w:p w:rsidR="000C27C5" w:rsidRDefault="000C27C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3,4</w:t>
            </w:r>
          </w:p>
          <w:p w:rsidR="000C27C5" w:rsidRDefault="000C27C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  <w:p w:rsidR="000C27C5" w:rsidRDefault="000C27C5" w:rsidP="00FF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C5" w:rsidTr="00C94C0B">
        <w:trPr>
          <w:trHeight w:val="927"/>
        </w:trPr>
        <w:tc>
          <w:tcPr>
            <w:tcW w:w="2112" w:type="dxa"/>
            <w:vMerge/>
          </w:tcPr>
          <w:p w:rsidR="000C27C5" w:rsidRDefault="000C27C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0C27C5" w:rsidRPr="000110ED" w:rsidRDefault="000C27C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И.В.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Н.-Кузнецова Д.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Л.Губина</w:t>
            </w:r>
          </w:p>
          <w:p w:rsidR="000C27C5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К.Иванова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27C5" w:rsidRDefault="000C27C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3</w:t>
            </w:r>
          </w:p>
          <w:p w:rsidR="000C27C5" w:rsidRDefault="000C27C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1.4</w:t>
            </w:r>
          </w:p>
          <w:p w:rsidR="000C27C5" w:rsidRDefault="000C27C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Фортепиано,1</w:t>
            </w:r>
          </w:p>
          <w:p w:rsidR="000C27C5" w:rsidRDefault="000C27C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C94C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C94C0B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  <w:p w:rsidR="00C94C0B" w:rsidRDefault="00C94C0B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  <w:p w:rsidR="00C94C0B" w:rsidRDefault="00C94C0B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  <w:p w:rsidR="000C27C5" w:rsidRDefault="00C94C0B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778" w:type="dxa"/>
            <w:vMerge/>
          </w:tcPr>
          <w:p w:rsidR="000C27C5" w:rsidRDefault="000C27C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0B" w:rsidTr="00C94C0B">
        <w:trPr>
          <w:trHeight w:val="732"/>
        </w:trPr>
        <w:tc>
          <w:tcPr>
            <w:tcW w:w="2112" w:type="dxa"/>
            <w:vMerge w:val="restart"/>
          </w:tcPr>
          <w:p w:rsidR="00C94C0B" w:rsidRDefault="00C94C0B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10.12.2016.</w:t>
            </w:r>
          </w:p>
          <w:p w:rsidR="00C94C0B" w:rsidRDefault="00C94C0B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Усть-Катав</w:t>
            </w:r>
          </w:p>
        </w:tc>
        <w:tc>
          <w:tcPr>
            <w:tcW w:w="2112" w:type="dxa"/>
            <w:vMerge w:val="restart"/>
          </w:tcPr>
          <w:p w:rsidR="00C94C0B" w:rsidRDefault="00C94C0B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исполнителей на русских народных инструментах</w:t>
            </w:r>
          </w:p>
          <w:p w:rsidR="00C94C0B" w:rsidRDefault="00C94C0B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C94C0B" w:rsidRPr="000110ED" w:rsidRDefault="00C94C0B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Ю.В.Черепанова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C94C0B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И.</w:t>
            </w:r>
          </w:p>
          <w:p w:rsidR="00C94C0B" w:rsidRDefault="00C94C0B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В.</w:t>
            </w:r>
          </w:p>
          <w:p w:rsidR="00C94C0B" w:rsidRDefault="00C94C0B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D0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C94C0B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1</w:t>
            </w:r>
          </w:p>
          <w:p w:rsidR="00C94C0B" w:rsidRDefault="00C94C0B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Аккордерн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C94C0B" w:rsidRDefault="00C94C0B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BD085A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3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D085A" w:rsidRPr="0043736E" w:rsidRDefault="0043736E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D085A" w:rsidRDefault="00BD085A" w:rsidP="00BD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3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78" w:type="dxa"/>
            <w:vMerge w:val="restart"/>
          </w:tcPr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F0" w:rsidRDefault="00F00CF0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F0" w:rsidRDefault="00F00CF0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F0" w:rsidRDefault="0043736E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C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C0B" w:rsidTr="00C94C0B">
        <w:trPr>
          <w:trHeight w:val="825"/>
        </w:trPr>
        <w:tc>
          <w:tcPr>
            <w:tcW w:w="2112" w:type="dxa"/>
            <w:vMerge/>
          </w:tcPr>
          <w:p w:rsidR="00C94C0B" w:rsidRDefault="00C94C0B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C94C0B" w:rsidRDefault="00C94C0B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Е.</w:t>
            </w: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П.</w:t>
            </w:r>
          </w:p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C94C0B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1</w:t>
            </w:r>
          </w:p>
          <w:p w:rsidR="00C94C0B" w:rsidRDefault="00C94C0B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Балалайка, 1</w:t>
            </w:r>
          </w:p>
          <w:p w:rsidR="00C94C0B" w:rsidRDefault="00C94C0B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Pr="0043736E" w:rsidRDefault="0043736E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D085A" w:rsidRDefault="00BD085A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D085A" w:rsidRPr="0043736E" w:rsidRDefault="0043736E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78" w:type="dxa"/>
            <w:vMerge/>
          </w:tcPr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0B" w:rsidTr="00F00CF0">
        <w:trPr>
          <w:trHeight w:val="540"/>
        </w:trPr>
        <w:tc>
          <w:tcPr>
            <w:tcW w:w="2112" w:type="dxa"/>
            <w:vMerge/>
          </w:tcPr>
          <w:p w:rsidR="00C94C0B" w:rsidRDefault="00C94C0B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C94C0B" w:rsidRDefault="00C94C0B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C94C0B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Бухмастова Н.Н.</w:t>
            </w:r>
          </w:p>
          <w:p w:rsidR="00C94C0B" w:rsidRDefault="00C94C0B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Колач Е.В.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</w:t>
            </w:r>
          </w:p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  <w:p w:rsidR="00C94C0B" w:rsidRDefault="00F00CF0" w:rsidP="00F0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Харитонова К.</w:t>
            </w:r>
          </w:p>
          <w:p w:rsidR="00C94C0B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3736E" w:rsidRPr="0043736E" w:rsidRDefault="0043736E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F00CF0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6</w:t>
            </w:r>
          </w:p>
          <w:p w:rsidR="00F00CF0" w:rsidRPr="001D46BF" w:rsidRDefault="0043736E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Домра, </w:t>
            </w:r>
            <w:r w:rsidRPr="001D4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0CF0" w:rsidRDefault="00F00CF0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5</w:t>
            </w:r>
          </w:p>
          <w:p w:rsidR="00F00CF0" w:rsidRDefault="00F00CF0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3</w:t>
            </w:r>
          </w:p>
          <w:p w:rsidR="0043736E" w:rsidRDefault="0043736E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C0B" w:rsidRDefault="0043736E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085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D085A" w:rsidRDefault="0043736E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085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D085A" w:rsidRDefault="00BD085A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D085A" w:rsidRDefault="00BD085A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3736E" w:rsidRDefault="0043736E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78" w:type="dxa"/>
            <w:vMerge/>
          </w:tcPr>
          <w:p w:rsidR="00C94C0B" w:rsidRDefault="00C94C0B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F0" w:rsidTr="00F00CF0">
        <w:trPr>
          <w:trHeight w:val="711"/>
        </w:trPr>
        <w:tc>
          <w:tcPr>
            <w:tcW w:w="2112" w:type="dxa"/>
            <w:vMerge w:val="restart"/>
          </w:tcPr>
          <w:p w:rsidR="00F00CF0" w:rsidRDefault="00F00CF0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17.12.2016.</w:t>
            </w:r>
          </w:p>
          <w:p w:rsidR="00F00CF0" w:rsidRDefault="00F00CF0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  <w:tc>
          <w:tcPr>
            <w:tcW w:w="2112" w:type="dxa"/>
            <w:vMerge w:val="restart"/>
          </w:tcPr>
          <w:p w:rsidR="00F00CF0" w:rsidRDefault="00F00CF0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исполнителей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инструментах</w:t>
            </w:r>
          </w:p>
          <w:p w:rsidR="00F00CF0" w:rsidRDefault="00F00CF0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им.Н.Т. Баталова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Бухмастова Н.Н.</w:t>
            </w:r>
          </w:p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олач Е.В.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</w:t>
            </w:r>
          </w:p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6</w:t>
            </w:r>
          </w:p>
          <w:p w:rsidR="00F00CF0" w:rsidRDefault="00F00CF0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Домра, </w:t>
            </w:r>
            <w:r w:rsidR="00437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F00CF0" w:rsidRDefault="00F00CF0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F0" w:rsidRDefault="00F00CF0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F0" w:rsidRDefault="00F00CF0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</w:tc>
      </w:tr>
      <w:tr w:rsidR="00F00CF0" w:rsidTr="001D46BF">
        <w:trPr>
          <w:trHeight w:val="930"/>
        </w:trPr>
        <w:tc>
          <w:tcPr>
            <w:tcW w:w="2112" w:type="dxa"/>
            <w:vMerge/>
          </w:tcPr>
          <w:p w:rsidR="00F00CF0" w:rsidRDefault="00F00CF0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00CF0" w:rsidRDefault="00F00CF0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Колач Е.В.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Балалайка,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0CF0" w:rsidRDefault="00F00CF0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00CF0" w:rsidRDefault="00F00CF0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F5" w:rsidTr="001D46BF">
        <w:trPr>
          <w:trHeight w:val="930"/>
        </w:trPr>
        <w:tc>
          <w:tcPr>
            <w:tcW w:w="2112" w:type="dxa"/>
          </w:tcPr>
          <w:p w:rsidR="003B52F5" w:rsidRDefault="003B52F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3B52F5" w:rsidRDefault="003B52F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«Осень, Зима, Весна»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B52F5" w:rsidRDefault="003B52F5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Средина О.С.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3B52F5" w:rsidRDefault="003B52F5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 ИЗО – 17человек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52F5" w:rsidRDefault="003B52F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52F5" w:rsidRDefault="003B52F5" w:rsidP="003B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  <w:tc>
          <w:tcPr>
            <w:tcW w:w="1778" w:type="dxa"/>
          </w:tcPr>
          <w:p w:rsidR="003B52F5" w:rsidRDefault="003B52F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/0</w:t>
            </w:r>
          </w:p>
        </w:tc>
      </w:tr>
      <w:tr w:rsidR="003B52F5" w:rsidTr="001D46BF">
        <w:trPr>
          <w:trHeight w:val="930"/>
        </w:trPr>
        <w:tc>
          <w:tcPr>
            <w:tcW w:w="2112" w:type="dxa"/>
          </w:tcPr>
          <w:p w:rsidR="003B52F5" w:rsidRDefault="003B52F5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3B52F5" w:rsidRDefault="003B52F5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«Природа Башкирии»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B52F5" w:rsidRDefault="003B52F5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Средина О.С.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3B52F5" w:rsidRDefault="003B52F5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Варя Полуэктова</w:t>
            </w:r>
          </w:p>
          <w:p w:rsidR="003B52F5" w:rsidRDefault="00CA26C0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</w:t>
            </w:r>
            <w:r w:rsidR="003B52F5">
              <w:rPr>
                <w:rFonts w:ascii="Times New Roman" w:hAnsi="Times New Roman" w:cs="Times New Roman"/>
                <w:sz w:val="24"/>
                <w:szCs w:val="24"/>
              </w:rPr>
              <w:t>янова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52F5" w:rsidRDefault="003B52F5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52F5" w:rsidRDefault="003B52F5" w:rsidP="003B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B52F5" w:rsidRPr="003B52F5" w:rsidRDefault="003B52F5" w:rsidP="003B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78" w:type="dxa"/>
          </w:tcPr>
          <w:p w:rsidR="003B52F5" w:rsidRDefault="003B52F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</w:p>
        </w:tc>
      </w:tr>
      <w:tr w:rsidR="001D46BF" w:rsidTr="004622D8">
        <w:trPr>
          <w:trHeight w:val="930"/>
        </w:trPr>
        <w:tc>
          <w:tcPr>
            <w:tcW w:w="2112" w:type="dxa"/>
          </w:tcPr>
          <w:p w:rsidR="001D46BF" w:rsidRDefault="001D46BF" w:rsidP="0091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D46BF" w:rsidRDefault="001D46BF" w:rsidP="004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D46BF" w:rsidRDefault="001D46BF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1D46BF" w:rsidRDefault="003B52F5" w:rsidP="00F0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D46BF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6BF" w:rsidRDefault="001D46BF" w:rsidP="000C27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6BF" w:rsidRDefault="001D46BF" w:rsidP="00C9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D46BF" w:rsidRDefault="003B52F5" w:rsidP="001A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76/53</w:t>
            </w:r>
          </w:p>
        </w:tc>
      </w:tr>
    </w:tbl>
    <w:p w:rsidR="001A74A6" w:rsidRPr="001A74A6" w:rsidRDefault="001A74A6" w:rsidP="001A74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74A6" w:rsidRPr="001A74A6" w:rsidSect="001A7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74A6"/>
    <w:rsid w:val="00031462"/>
    <w:rsid w:val="000C27C5"/>
    <w:rsid w:val="000D5A0C"/>
    <w:rsid w:val="00191780"/>
    <w:rsid w:val="001A74A6"/>
    <w:rsid w:val="001D46BF"/>
    <w:rsid w:val="00331E1D"/>
    <w:rsid w:val="003B52F5"/>
    <w:rsid w:val="0043736E"/>
    <w:rsid w:val="004622D8"/>
    <w:rsid w:val="005B674D"/>
    <w:rsid w:val="005E45E4"/>
    <w:rsid w:val="007C4E34"/>
    <w:rsid w:val="00914202"/>
    <w:rsid w:val="00B004CC"/>
    <w:rsid w:val="00BD085A"/>
    <w:rsid w:val="00C94C0B"/>
    <w:rsid w:val="00CA26C0"/>
    <w:rsid w:val="00CD0ED3"/>
    <w:rsid w:val="00F00CF0"/>
    <w:rsid w:val="00FB0931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0E448-751D-45D1-A0C0-56D4CBC1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2016-12-09T07:29:00Z</dcterms:created>
  <dcterms:modified xsi:type="dcterms:W3CDTF">2016-12-22T05:37:00Z</dcterms:modified>
</cp:coreProperties>
</file>